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18:25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044" text:style-name="Internet_20_link" text:visited-style-name="Visited_20_Internet_20_Link">
              <text:span text:style-name="ListLabel_20_28">
                <text:span text:style-name="T8">1 Tiny Houses Westpark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044"/>
        Tiny Houses Westpark
        <text:bookmark-end text:name="120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30-09-2020 16:57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Tiny Houses Westpark
              <text:span text:style-name="T3"/>
            </text:p>
            <text:p text:style-name="P7"/>
          </table:table-cell>
          <table:table-cell table:style-name="Table4.A2" office:value-type="string">
            <text:p text:style-name="P8">30-09-2020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509,27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Tiny-Houses-Westpark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04" meta:non-whitespace-character-count="2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647899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647899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