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21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de heer G.J.D. Offerman betreffende kosten tram 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21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de heer G.J.D. Offerman betreffende kosten tram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G.J.D. Offerman betreffende kosten tram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de-heer-G-J-D-Offerman-betreffende-kosten-tram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